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72B38" w14:textId="77777777" w:rsidR="00AA1178" w:rsidRDefault="00AA1178" w:rsidP="00BA784B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</w:p>
    <w:p w14:paraId="4CD82429" w14:textId="0B49CB41" w:rsidR="00F25AF6" w:rsidRPr="00E96081" w:rsidRDefault="007C2A68" w:rsidP="00BA784B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10"/>
          <w:szCs w:val="10"/>
          <w:lang w:val="en-GB"/>
        </w:rPr>
      </w:pPr>
      <w:r w:rsidRPr="00645D45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</w:t>
      </w:r>
    </w:p>
    <w:p w14:paraId="68529AE2" w14:textId="726385F9" w:rsidR="0043472A" w:rsidRDefault="007C2A68" w:rsidP="0043472A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 w:rsidRPr="00645D45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 GLOUCESTERSHIRE FEDERATION OF WI</w:t>
      </w:r>
      <w:r w:rsidR="00BA784B" w:rsidRPr="00645D45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S</w:t>
      </w:r>
    </w:p>
    <w:p w14:paraId="37284CCD" w14:textId="44E5C917" w:rsidR="00757F17" w:rsidRPr="00757F17" w:rsidRDefault="00757F17" w:rsidP="00084744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10"/>
          <w:szCs w:val="10"/>
          <w:lang w:val="en-GB"/>
        </w:rPr>
      </w:pPr>
    </w:p>
    <w:p w14:paraId="4E14C2F7" w14:textId="50160136" w:rsidR="0043472A" w:rsidRDefault="00A90E7B" w:rsidP="4CE551A7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STAINED GLASS</w:t>
      </w:r>
      <w:r w:rsidR="00B546FD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FLOWER AND FOLIAGE</w:t>
      </w:r>
      <w:r w:rsidR="00321E16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WORSKHOP</w:t>
      </w:r>
    </w:p>
    <w:p w14:paraId="0062E36F" w14:textId="77777777" w:rsidR="00321E16" w:rsidRPr="00321E16" w:rsidRDefault="00321E16" w:rsidP="4CE551A7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10"/>
          <w:szCs w:val="10"/>
          <w:lang w:val="en-GB"/>
        </w:rPr>
      </w:pPr>
    </w:p>
    <w:p w14:paraId="2273AEBE" w14:textId="1AAA135D" w:rsidR="00084744" w:rsidRPr="00AA60BF" w:rsidRDefault="00A90E7B" w:rsidP="00AA60BF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TUESDAY 29</w:t>
      </w:r>
      <w:r w:rsidRPr="00A90E7B">
        <w:rPr>
          <w:rFonts w:ascii="Calibri" w:hAnsi="Calibri" w:cs="Calibri"/>
          <w:b/>
          <w:bCs/>
          <w:spacing w:val="-2"/>
          <w:sz w:val="28"/>
          <w:szCs w:val="28"/>
          <w:vertAlign w:val="superscript"/>
          <w:lang w:val="en-GB"/>
        </w:rPr>
        <w:t>th</w:t>
      </w:r>
      <w:r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OCTOBER 2026</w:t>
      </w:r>
    </w:p>
    <w:p w14:paraId="270DC57D" w14:textId="11EB947D" w:rsidR="00F25AF6" w:rsidRDefault="00F25AF6" w:rsidP="007C616C">
      <w:pPr>
        <w:tabs>
          <w:tab w:val="center" w:pos="4512"/>
        </w:tabs>
        <w:suppressAutoHyphens/>
        <w:spacing w:line="240" w:lineRule="atLeast"/>
        <w:jc w:val="both"/>
        <w:rPr>
          <w:rFonts w:ascii="Calibri" w:hAnsi="Calibri" w:cs="Calibri"/>
          <w:b/>
          <w:bCs/>
          <w:spacing w:val="-2"/>
          <w:sz w:val="10"/>
          <w:szCs w:val="10"/>
          <w:u w:val="single"/>
          <w:lang w:val="en-GB"/>
        </w:rPr>
      </w:pPr>
    </w:p>
    <w:p w14:paraId="0E67053C" w14:textId="15AC374F" w:rsidR="00A90E7B" w:rsidRDefault="00A90E7B" w:rsidP="00C01728">
      <w:pPr>
        <w:tabs>
          <w:tab w:val="left" w:pos="-720"/>
        </w:tabs>
        <w:suppressAutoHyphens/>
        <w:spacing w:line="276" w:lineRule="auto"/>
        <w:rPr>
          <w:rFonts w:ascii="Calibri" w:hAnsi="Calibri" w:cs="Calibri"/>
          <w:noProof/>
          <w:spacing w:val="-2"/>
          <w:sz w:val="24"/>
          <w:szCs w:val="24"/>
          <w:lang w:val="en-GB"/>
        </w:rPr>
      </w:pPr>
      <w:r w:rsidRPr="00A90E7B">
        <w:rPr>
          <w:rFonts w:ascii="Calibri" w:hAnsi="Calibri" w:cs="Calibri"/>
          <w:noProof/>
          <w:spacing w:val="-2"/>
          <w:sz w:val="24"/>
          <w:szCs w:val="24"/>
          <w:lang w:val="en-GB"/>
        </w:rPr>
        <w:drawing>
          <wp:anchor distT="0" distB="0" distL="114300" distR="114300" simplePos="0" relativeHeight="251658240" behindDoc="1" locked="0" layoutInCell="1" allowOverlap="1" wp14:anchorId="59C2FA66" wp14:editId="33AB68E8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390650" cy="1638300"/>
            <wp:effectExtent l="0" t="0" r="0" b="0"/>
            <wp:wrapTight wrapText="bothSides">
              <wp:wrapPolygon edited="0">
                <wp:start x="0" y="0"/>
                <wp:lineTo x="0" y="21349"/>
                <wp:lineTo x="21304" y="21349"/>
                <wp:lineTo x="21304" y="0"/>
                <wp:lineTo x="0" y="0"/>
              </wp:wrapPolygon>
            </wp:wrapTight>
            <wp:docPr id="1529576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" b="16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A34F4" w14:textId="214078E9" w:rsidR="00C01728" w:rsidRPr="00C01728" w:rsidRDefault="00C01728" w:rsidP="00A90E7B">
      <w:p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noProof/>
          <w:spacing w:val="-2"/>
          <w:sz w:val="24"/>
          <w:szCs w:val="24"/>
          <w:lang w:val="en-GB"/>
        </w:rPr>
      </w:pPr>
      <w:r w:rsidRPr="00C01728">
        <w:rPr>
          <w:rFonts w:ascii="Calibri" w:hAnsi="Calibri" w:cs="Calibri"/>
          <w:noProof/>
          <w:spacing w:val="-2"/>
          <w:sz w:val="24"/>
          <w:szCs w:val="24"/>
          <w:lang w:val="en-GB"/>
        </w:rPr>
        <w:t>Caroline Lambert, a very</w:t>
      </w:r>
      <w:r>
        <w:rPr>
          <w:rFonts w:ascii="Calibri" w:hAnsi="Calibri" w:cs="Calibri"/>
          <w:noProof/>
          <w:spacing w:val="-2"/>
          <w:sz w:val="24"/>
          <w:szCs w:val="24"/>
          <w:lang w:val="en-GB"/>
        </w:rPr>
        <w:t xml:space="preserve"> </w:t>
      </w:r>
      <w:r w:rsidRPr="00C01728">
        <w:rPr>
          <w:rFonts w:ascii="Calibri" w:hAnsi="Calibri" w:cs="Calibri"/>
          <w:noProof/>
          <w:spacing w:val="-2"/>
          <w:sz w:val="24"/>
          <w:szCs w:val="24"/>
          <w:lang w:val="en-GB"/>
        </w:rPr>
        <w:t>experienced craftswoman and</w:t>
      </w:r>
      <w:r>
        <w:rPr>
          <w:rFonts w:ascii="Calibri" w:hAnsi="Calibri" w:cs="Calibri"/>
          <w:noProof/>
          <w:spacing w:val="-2"/>
          <w:sz w:val="24"/>
          <w:szCs w:val="24"/>
          <w:lang w:val="en-GB"/>
        </w:rPr>
        <w:t xml:space="preserve"> </w:t>
      </w:r>
      <w:r w:rsidRPr="00C01728">
        <w:rPr>
          <w:rFonts w:ascii="Calibri" w:hAnsi="Calibri" w:cs="Calibri"/>
          <w:noProof/>
          <w:spacing w:val="-2"/>
          <w:sz w:val="24"/>
          <w:szCs w:val="24"/>
          <w:lang w:val="en-GB"/>
        </w:rPr>
        <w:t>tutor, is looking forward to</w:t>
      </w:r>
      <w:r>
        <w:rPr>
          <w:rFonts w:ascii="Calibri" w:hAnsi="Calibri" w:cs="Calibri"/>
          <w:noProof/>
          <w:spacing w:val="-2"/>
          <w:sz w:val="24"/>
          <w:szCs w:val="24"/>
          <w:lang w:val="en-GB"/>
        </w:rPr>
        <w:t xml:space="preserve"> </w:t>
      </w:r>
      <w:r w:rsidRPr="00C01728">
        <w:rPr>
          <w:rFonts w:ascii="Calibri" w:hAnsi="Calibri" w:cs="Calibri"/>
          <w:noProof/>
          <w:spacing w:val="-2"/>
          <w:sz w:val="24"/>
          <w:szCs w:val="24"/>
          <w:lang w:val="en-GB"/>
        </w:rPr>
        <w:t>helping you make these beautiful</w:t>
      </w:r>
      <w:r>
        <w:rPr>
          <w:rFonts w:ascii="Calibri" w:hAnsi="Calibri" w:cs="Calibri"/>
          <w:noProof/>
          <w:spacing w:val="-2"/>
          <w:sz w:val="24"/>
          <w:szCs w:val="24"/>
          <w:lang w:val="en-GB"/>
        </w:rPr>
        <w:t xml:space="preserve"> </w:t>
      </w:r>
      <w:r w:rsidRPr="00C01728">
        <w:rPr>
          <w:rFonts w:ascii="Calibri" w:hAnsi="Calibri" w:cs="Calibri"/>
          <w:noProof/>
          <w:spacing w:val="-2"/>
          <w:sz w:val="24"/>
          <w:szCs w:val="24"/>
          <w:lang w:val="en-GB"/>
        </w:rPr>
        <w:t>stained-glass flowers and foliage.</w:t>
      </w:r>
    </w:p>
    <w:p w14:paraId="3950F2CC" w14:textId="1996978A" w:rsidR="00321E16" w:rsidRDefault="00C01728" w:rsidP="00A90E7B">
      <w:p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noProof/>
          <w:spacing w:val="-2"/>
          <w:sz w:val="24"/>
          <w:szCs w:val="24"/>
          <w:lang w:val="en-GB"/>
        </w:rPr>
      </w:pPr>
      <w:r w:rsidRPr="00C01728">
        <w:rPr>
          <w:rFonts w:ascii="Calibri" w:hAnsi="Calibri" w:cs="Calibri"/>
          <w:noProof/>
          <w:spacing w:val="-2"/>
          <w:sz w:val="24"/>
          <w:szCs w:val="24"/>
          <w:lang w:val="en-GB"/>
        </w:rPr>
        <w:t>Using pre-cut coloured pieces</w:t>
      </w:r>
      <w:r>
        <w:rPr>
          <w:rFonts w:ascii="Calibri" w:hAnsi="Calibri" w:cs="Calibri"/>
          <w:noProof/>
          <w:spacing w:val="-2"/>
          <w:sz w:val="24"/>
          <w:szCs w:val="24"/>
          <w:lang w:val="en-GB"/>
        </w:rPr>
        <w:t xml:space="preserve"> </w:t>
      </w:r>
      <w:r w:rsidRPr="00C01728">
        <w:rPr>
          <w:rFonts w:ascii="Calibri" w:hAnsi="Calibri" w:cs="Calibri"/>
          <w:noProof/>
          <w:spacing w:val="-2"/>
          <w:sz w:val="24"/>
          <w:szCs w:val="24"/>
          <w:lang w:val="en-GB"/>
        </w:rPr>
        <w:t>and wire, this gorgeous item will</w:t>
      </w:r>
      <w:r>
        <w:rPr>
          <w:rFonts w:ascii="Calibri" w:hAnsi="Calibri" w:cs="Calibri"/>
          <w:noProof/>
          <w:spacing w:val="-2"/>
          <w:sz w:val="24"/>
          <w:szCs w:val="24"/>
          <w:lang w:val="en-GB"/>
        </w:rPr>
        <w:t xml:space="preserve"> </w:t>
      </w:r>
      <w:r w:rsidRPr="00C01728">
        <w:rPr>
          <w:rFonts w:ascii="Calibri" w:hAnsi="Calibri" w:cs="Calibri"/>
          <w:noProof/>
          <w:spacing w:val="-2"/>
          <w:sz w:val="24"/>
          <w:szCs w:val="24"/>
          <w:lang w:val="en-GB"/>
        </w:rPr>
        <w:t>be a great gift for yourself or a</w:t>
      </w:r>
      <w:r>
        <w:rPr>
          <w:rFonts w:ascii="Calibri" w:hAnsi="Calibri" w:cs="Calibri"/>
          <w:noProof/>
          <w:spacing w:val="-2"/>
          <w:sz w:val="24"/>
          <w:szCs w:val="24"/>
          <w:lang w:val="en-GB"/>
        </w:rPr>
        <w:t xml:space="preserve"> </w:t>
      </w:r>
      <w:r w:rsidRPr="00C01728">
        <w:rPr>
          <w:rFonts w:ascii="Calibri" w:hAnsi="Calibri" w:cs="Calibri"/>
          <w:noProof/>
          <w:spacing w:val="-2"/>
          <w:sz w:val="24"/>
          <w:szCs w:val="24"/>
          <w:lang w:val="en-GB"/>
        </w:rPr>
        <w:t>loved one.</w:t>
      </w:r>
      <w:r>
        <w:rPr>
          <w:rFonts w:ascii="Calibri" w:hAnsi="Calibri" w:cs="Calibri"/>
          <w:noProof/>
          <w:spacing w:val="-2"/>
          <w:sz w:val="24"/>
          <w:szCs w:val="24"/>
          <w:lang w:val="en-GB"/>
        </w:rPr>
        <w:t xml:space="preserve"> </w:t>
      </w:r>
      <w:r w:rsidRPr="00C01728">
        <w:rPr>
          <w:rFonts w:ascii="Calibri" w:hAnsi="Calibri" w:cs="Calibri"/>
          <w:noProof/>
          <w:spacing w:val="-2"/>
          <w:sz w:val="24"/>
          <w:szCs w:val="24"/>
          <w:lang w:val="en-GB"/>
        </w:rPr>
        <w:t>This will be popular, and places</w:t>
      </w:r>
      <w:r>
        <w:rPr>
          <w:rFonts w:ascii="Calibri" w:hAnsi="Calibri" w:cs="Calibri"/>
          <w:noProof/>
          <w:spacing w:val="-2"/>
          <w:sz w:val="24"/>
          <w:szCs w:val="24"/>
          <w:lang w:val="en-GB"/>
        </w:rPr>
        <w:t xml:space="preserve"> </w:t>
      </w:r>
      <w:r w:rsidRPr="00C01728">
        <w:rPr>
          <w:rFonts w:ascii="Calibri" w:hAnsi="Calibri" w:cs="Calibri"/>
          <w:noProof/>
          <w:spacing w:val="-2"/>
          <w:sz w:val="24"/>
          <w:szCs w:val="24"/>
          <w:lang w:val="en-GB"/>
        </w:rPr>
        <w:t>are strictly limited</w:t>
      </w:r>
      <w:r>
        <w:rPr>
          <w:rFonts w:ascii="Calibri" w:hAnsi="Calibri" w:cs="Calibri"/>
          <w:noProof/>
          <w:spacing w:val="-2"/>
          <w:sz w:val="24"/>
          <w:szCs w:val="24"/>
          <w:lang w:val="en-GB"/>
        </w:rPr>
        <w:t>.</w:t>
      </w:r>
    </w:p>
    <w:p w14:paraId="587EBD0D" w14:textId="77777777" w:rsidR="00C01728" w:rsidRDefault="00C01728" w:rsidP="00A90E7B">
      <w:pPr>
        <w:tabs>
          <w:tab w:val="left" w:pos="-720"/>
        </w:tabs>
        <w:suppressAutoHyphens/>
        <w:spacing w:line="276" w:lineRule="auto"/>
        <w:jc w:val="both"/>
        <w:rPr>
          <w:rFonts w:ascii="Calibri" w:hAnsi="Calibri" w:cs="Calibri"/>
          <w:noProof/>
          <w:spacing w:val="-2"/>
          <w:sz w:val="24"/>
          <w:szCs w:val="24"/>
          <w:lang w:val="en-GB"/>
        </w:rPr>
      </w:pPr>
    </w:p>
    <w:p w14:paraId="72ED69EE" w14:textId="77777777" w:rsidR="00A90E7B" w:rsidRPr="00BD6438" w:rsidRDefault="00A90E7B" w:rsidP="00C01728">
      <w:pPr>
        <w:tabs>
          <w:tab w:val="left" w:pos="-720"/>
        </w:tabs>
        <w:suppressAutoHyphens/>
        <w:spacing w:line="276" w:lineRule="auto"/>
        <w:rPr>
          <w:rFonts w:ascii="Calibri" w:hAnsi="Calibri" w:cs="Calibri"/>
          <w:noProof/>
          <w:spacing w:val="-2"/>
          <w:sz w:val="24"/>
          <w:szCs w:val="24"/>
          <w:lang w:val="en-GB"/>
        </w:rPr>
      </w:pPr>
    </w:p>
    <w:p w14:paraId="799F2C25" w14:textId="69A27793" w:rsidR="0026485E" w:rsidRDefault="007C2A68" w:rsidP="0026485E">
      <w:pPr>
        <w:tabs>
          <w:tab w:val="left" w:pos="-720"/>
        </w:tabs>
        <w:suppressAutoHyphens/>
        <w:spacing w:line="276" w:lineRule="auto"/>
        <w:ind w:left="2160" w:hanging="2160"/>
        <w:rPr>
          <w:rFonts w:ascii="Calibri" w:hAnsi="Calibri" w:cs="Calibri"/>
          <w:sz w:val="24"/>
          <w:szCs w:val="24"/>
          <w:lang w:val="en-GB"/>
        </w:rPr>
      </w:pPr>
      <w:r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>VENUE:</w:t>
      </w:r>
      <w:r w:rsidR="00BA784B" w:rsidRPr="00645D45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112B79">
        <w:rPr>
          <w:rFonts w:ascii="Calibri" w:hAnsi="Calibri" w:cs="Calibri"/>
          <w:sz w:val="24"/>
          <w:szCs w:val="24"/>
          <w:lang w:val="en-GB"/>
        </w:rPr>
        <w:t>WI House, 2 Brunswick Square, Gloucester, GL1 1UL</w:t>
      </w:r>
    </w:p>
    <w:p w14:paraId="6741AAF1" w14:textId="45FDFED7" w:rsidR="00112B79" w:rsidRDefault="00112B79" w:rsidP="2E43309E">
      <w:pPr>
        <w:suppressAutoHyphens/>
        <w:spacing w:line="276" w:lineRule="auto"/>
        <w:ind w:left="2160"/>
        <w:rPr>
          <w:rFonts w:ascii="Calibri" w:hAnsi="Calibri" w:cs="Calibri"/>
          <w:spacing w:val="-2"/>
          <w:sz w:val="24"/>
          <w:szCs w:val="24"/>
          <w:lang w:val="en-GB"/>
        </w:rPr>
      </w:pPr>
      <w:r w:rsidRPr="2E43309E">
        <w:rPr>
          <w:rFonts w:ascii="Calibri" w:hAnsi="Calibri" w:cs="Calibri"/>
          <w:spacing w:val="-2"/>
          <w:sz w:val="24"/>
          <w:szCs w:val="24"/>
          <w:lang w:val="en-GB"/>
        </w:rPr>
        <w:t>Free Parking available at WI House.</w:t>
      </w:r>
    </w:p>
    <w:p w14:paraId="4F23F8EC" w14:textId="2D44BA1B" w:rsidR="00EF2AC9" w:rsidRPr="00112B79" w:rsidRDefault="00EF2AC9" w:rsidP="0026485E">
      <w:pPr>
        <w:tabs>
          <w:tab w:val="left" w:pos="-720"/>
        </w:tabs>
        <w:suppressAutoHyphens/>
        <w:spacing w:line="276" w:lineRule="auto"/>
        <w:ind w:left="2160" w:hanging="2160"/>
        <w:rPr>
          <w:rFonts w:ascii="Calibri" w:hAnsi="Calibri" w:cs="Calibri"/>
          <w:bCs/>
          <w:sz w:val="24"/>
          <w:szCs w:val="24"/>
          <w:lang w:val="en-GB"/>
        </w:rPr>
      </w:pPr>
      <w:r w:rsidRPr="00CA6612">
        <w:rPr>
          <w:rFonts w:ascii="Calibri" w:hAnsi="Calibri" w:cs="Calibri"/>
          <w:b/>
          <w:spacing w:val="-2"/>
          <w:sz w:val="24"/>
          <w:szCs w:val="24"/>
          <w:lang w:val="en-GB"/>
        </w:rPr>
        <w:t>DATE:</w:t>
      </w:r>
      <w:r>
        <w:rPr>
          <w:rFonts w:ascii="Calibri" w:hAnsi="Calibri" w:cs="Calibri"/>
          <w:bCs/>
          <w:spacing w:val="-2"/>
          <w:sz w:val="24"/>
          <w:szCs w:val="24"/>
          <w:lang w:val="en-GB"/>
        </w:rPr>
        <w:tab/>
      </w:r>
      <w:r w:rsidR="00A90E7B">
        <w:rPr>
          <w:rFonts w:ascii="Calibri" w:hAnsi="Calibri" w:cs="Calibri"/>
          <w:bCs/>
          <w:spacing w:val="-2"/>
          <w:sz w:val="24"/>
          <w:szCs w:val="24"/>
          <w:lang w:val="en-GB"/>
        </w:rPr>
        <w:t>Tuesday 29</w:t>
      </w:r>
      <w:r w:rsidR="00A90E7B" w:rsidRPr="00A90E7B">
        <w:rPr>
          <w:rFonts w:ascii="Calibri" w:hAnsi="Calibri" w:cs="Calibri"/>
          <w:bCs/>
          <w:spacing w:val="-2"/>
          <w:sz w:val="24"/>
          <w:szCs w:val="24"/>
          <w:vertAlign w:val="superscript"/>
          <w:lang w:val="en-GB"/>
        </w:rPr>
        <w:t>th</w:t>
      </w:r>
      <w:r w:rsidR="00A90E7B">
        <w:rPr>
          <w:rFonts w:ascii="Calibri" w:hAnsi="Calibri" w:cs="Calibri"/>
          <w:bCs/>
          <w:spacing w:val="-2"/>
          <w:sz w:val="24"/>
          <w:szCs w:val="24"/>
          <w:lang w:val="en-GB"/>
        </w:rPr>
        <w:t xml:space="preserve"> October 2026</w:t>
      </w:r>
    </w:p>
    <w:p w14:paraId="56D7F334" w14:textId="180115EC" w:rsidR="007C2A68" w:rsidRPr="0026485E" w:rsidRDefault="009E1EA9" w:rsidP="0026485E">
      <w:pPr>
        <w:tabs>
          <w:tab w:val="left" w:pos="-720"/>
        </w:tabs>
        <w:suppressAutoHyphens/>
        <w:spacing w:line="276" w:lineRule="auto"/>
        <w:rPr>
          <w:rFonts w:ascii="Calibri" w:hAnsi="Calibri" w:cs="Calibri"/>
          <w:sz w:val="24"/>
          <w:szCs w:val="24"/>
          <w:lang w:val="en-GB"/>
        </w:rPr>
      </w:pPr>
      <w:r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>TIME:</w:t>
      </w:r>
      <w:r w:rsidR="004F73BE"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 </w:t>
      </w:r>
      <w:r w:rsidR="00BA784B"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 w:rsidR="00BA784B" w:rsidRPr="00645D45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462874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D22BF2">
        <w:rPr>
          <w:rFonts w:ascii="Calibri" w:hAnsi="Calibri" w:cs="Calibri"/>
          <w:spacing w:val="-2"/>
          <w:sz w:val="24"/>
          <w:szCs w:val="24"/>
          <w:lang w:val="en-GB"/>
        </w:rPr>
        <w:t xml:space="preserve">10am to </w:t>
      </w:r>
      <w:r w:rsidR="00A90E7B">
        <w:rPr>
          <w:rFonts w:ascii="Calibri" w:hAnsi="Calibri" w:cs="Calibri"/>
          <w:spacing w:val="-2"/>
          <w:sz w:val="24"/>
          <w:szCs w:val="24"/>
          <w:lang w:val="en-GB"/>
        </w:rPr>
        <w:t>3</w:t>
      </w:r>
      <w:r w:rsidR="00292D09">
        <w:rPr>
          <w:rFonts w:ascii="Calibri" w:hAnsi="Calibri" w:cs="Calibri"/>
          <w:spacing w:val="-2"/>
          <w:sz w:val="24"/>
          <w:szCs w:val="24"/>
          <w:lang w:val="en-GB"/>
        </w:rPr>
        <w:t>.0</w:t>
      </w:r>
      <w:r w:rsidR="00D22BF2">
        <w:rPr>
          <w:rFonts w:ascii="Calibri" w:hAnsi="Calibri" w:cs="Calibri"/>
          <w:spacing w:val="-2"/>
          <w:sz w:val="24"/>
          <w:szCs w:val="24"/>
          <w:lang w:val="en-GB"/>
        </w:rPr>
        <w:t>0</w:t>
      </w:r>
      <w:r w:rsidR="00374B92">
        <w:rPr>
          <w:rFonts w:ascii="Calibri" w:hAnsi="Calibri" w:cs="Calibri"/>
          <w:spacing w:val="-2"/>
          <w:sz w:val="24"/>
          <w:szCs w:val="24"/>
          <w:lang w:val="en-GB"/>
        </w:rPr>
        <w:t>p</w:t>
      </w:r>
      <w:r w:rsidR="00D22BF2">
        <w:rPr>
          <w:rFonts w:ascii="Calibri" w:hAnsi="Calibri" w:cs="Calibri"/>
          <w:spacing w:val="-2"/>
          <w:sz w:val="24"/>
          <w:szCs w:val="24"/>
          <w:lang w:val="en-GB"/>
        </w:rPr>
        <w:t>m</w:t>
      </w:r>
    </w:p>
    <w:p w14:paraId="5914DCEC" w14:textId="05D89754" w:rsidR="00164800" w:rsidRDefault="007C2A68" w:rsidP="008357E3">
      <w:pPr>
        <w:spacing w:line="276" w:lineRule="auto"/>
        <w:ind w:left="2160" w:hanging="2160"/>
        <w:rPr>
          <w:rFonts w:ascii="Calibri" w:hAnsi="Calibri" w:cs="Calibri"/>
          <w:b/>
          <w:bCs/>
          <w:spacing w:val="-2"/>
          <w:sz w:val="24"/>
          <w:szCs w:val="24"/>
          <w:lang w:val="en-GB"/>
        </w:rPr>
      </w:pPr>
      <w:r w:rsidRPr="00D30E07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FEE:</w:t>
      </w:r>
      <w:r w:rsidR="004F73BE" w:rsidRPr="00D30E07"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="00BA784B" w:rsidRPr="00D30E07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Pr="00A130D5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£</w:t>
      </w:r>
      <w:r w:rsidR="00D22BF2" w:rsidRPr="00A130D5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35 per member, £40 per non</w:t>
      </w:r>
      <w:r w:rsidR="007C0BC2" w:rsidRPr="00A130D5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-members</w:t>
      </w:r>
    </w:p>
    <w:p w14:paraId="498DB66D" w14:textId="6E2919CE" w:rsidR="00B31E0B" w:rsidRDefault="00D659BB" w:rsidP="2E43309E">
      <w:pPr>
        <w:spacing w:line="276" w:lineRule="auto"/>
        <w:ind w:left="2160"/>
        <w:rPr>
          <w:rFonts w:ascii="Calibri" w:hAnsi="Calibri" w:cs="Calibri"/>
          <w:b/>
          <w:bCs/>
          <w:spacing w:val="-2"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There is an additional charge of a maximum of £</w:t>
      </w:r>
      <w:r w:rsidR="00B546FD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10</w:t>
      </w:r>
      <w:r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 xml:space="preserve"> </w:t>
      </w:r>
      <w:r w:rsidR="006A412F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 xml:space="preserve">for materials used </w:t>
      </w:r>
    </w:p>
    <w:p w14:paraId="74C89C9D" w14:textId="64631E49" w:rsidR="00D659BB" w:rsidRDefault="006A412F" w:rsidP="2E43309E">
      <w:pPr>
        <w:spacing w:line="276" w:lineRule="auto"/>
        <w:ind w:left="2160"/>
        <w:rPr>
          <w:rFonts w:ascii="Calibri" w:hAnsi="Calibri" w:cs="Calibri"/>
          <w:b/>
          <w:bCs/>
          <w:spacing w:val="-2"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payable to the tutor on the day.</w:t>
      </w:r>
    </w:p>
    <w:p w14:paraId="3986F95E" w14:textId="452699BB" w:rsidR="005676D2" w:rsidRDefault="005344FA" w:rsidP="00487DBE">
      <w:pPr>
        <w:spacing w:line="276" w:lineRule="auto"/>
        <w:ind w:left="2160" w:hanging="2160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OTHER</w:t>
      </w:r>
      <w:r w:rsidR="00F25AF6" w:rsidRPr="003B1B06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:</w:t>
      </w:r>
      <w:r w:rsidR="00F25AF6">
        <w:rPr>
          <w:rFonts w:ascii="Calibri" w:hAnsi="Calibri" w:cs="Calibri"/>
          <w:spacing w:val="-2"/>
          <w:sz w:val="10"/>
          <w:szCs w:val="10"/>
          <w:lang w:val="en-GB"/>
        </w:rPr>
        <w:tab/>
      </w:r>
      <w:r w:rsidR="00A814D3">
        <w:rPr>
          <w:rFonts w:ascii="Calibri" w:hAnsi="Calibri" w:cs="Calibri"/>
          <w:spacing w:val="-2"/>
          <w:sz w:val="24"/>
          <w:szCs w:val="24"/>
          <w:lang w:val="en-GB"/>
        </w:rPr>
        <w:t xml:space="preserve">Tea/ coffee provided throughout </w:t>
      </w:r>
      <w:r w:rsidR="00A130D5">
        <w:rPr>
          <w:rFonts w:ascii="Calibri" w:hAnsi="Calibri" w:cs="Calibri"/>
          <w:spacing w:val="-2"/>
          <w:sz w:val="24"/>
          <w:szCs w:val="24"/>
          <w:lang w:val="en-GB"/>
        </w:rPr>
        <w:t>the day. Please provide a packed lunch.</w:t>
      </w:r>
    </w:p>
    <w:p w14:paraId="41AF7EB1" w14:textId="77777777" w:rsidR="00A814D3" w:rsidRPr="00487DBE" w:rsidRDefault="00A814D3" w:rsidP="00A814D3">
      <w:pPr>
        <w:spacing w:line="276" w:lineRule="auto"/>
        <w:ind w:left="2160" w:hanging="2160"/>
        <w:rPr>
          <w:rFonts w:ascii="Calibri" w:hAnsi="Calibri" w:cs="Calibri"/>
          <w:spacing w:val="-2"/>
          <w:sz w:val="10"/>
          <w:szCs w:val="10"/>
          <w:lang w:val="en-GB"/>
        </w:rPr>
      </w:pPr>
    </w:p>
    <w:p w14:paraId="1CB912FB" w14:textId="535D51D8" w:rsidR="00D30E07" w:rsidRPr="00E96081" w:rsidRDefault="00A814D3" w:rsidP="00E96081">
      <w:pPr>
        <w:pBdr>
          <w:bottom w:val="single" w:sz="4" w:space="1" w:color="auto"/>
        </w:pBdr>
        <w:spacing w:line="276" w:lineRule="auto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b/>
          <w:spacing w:val="-2"/>
          <w:sz w:val="24"/>
          <w:szCs w:val="24"/>
          <w:lang w:val="en-GB"/>
        </w:rPr>
        <w:t>Organiser</w:t>
      </w:r>
      <w:r w:rsidR="005676D2"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: </w:t>
      </w:r>
      <w:r w:rsidR="00487DBE">
        <w:rPr>
          <w:rFonts w:ascii="Calibri" w:hAnsi="Calibri" w:cs="Calibri"/>
          <w:b/>
          <w:spacing w:val="-2"/>
          <w:sz w:val="24"/>
          <w:szCs w:val="24"/>
          <w:lang w:val="en-GB"/>
        </w:rPr>
        <w:t>Pat Carpenter</w:t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  <w:t xml:space="preserve">                                Closing Date</w:t>
      </w:r>
      <w:r w:rsidRPr="00487DBE">
        <w:rPr>
          <w:rFonts w:ascii="Calibri" w:hAnsi="Calibri" w:cs="Calibri"/>
          <w:bCs/>
          <w:spacing w:val="-2"/>
          <w:sz w:val="24"/>
          <w:szCs w:val="24"/>
          <w:lang w:val="en-GB"/>
        </w:rPr>
        <w:t xml:space="preserve">: </w:t>
      </w:r>
      <w:r w:rsidR="006D7899"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 </w:t>
      </w:r>
      <w:r w:rsidR="00085EE2" w:rsidRPr="00085EE2">
        <w:rPr>
          <w:rFonts w:ascii="Calibri" w:hAnsi="Calibri" w:cs="Calibri"/>
          <w:b/>
          <w:spacing w:val="-2"/>
          <w:sz w:val="24"/>
          <w:szCs w:val="24"/>
          <w:lang w:val="en-GB"/>
        </w:rPr>
        <w:t>25</w:t>
      </w:r>
      <w:r w:rsidR="00085EE2" w:rsidRPr="00085EE2">
        <w:rPr>
          <w:rFonts w:ascii="Calibri" w:hAnsi="Calibri" w:cs="Calibri"/>
          <w:b/>
          <w:spacing w:val="-2"/>
          <w:sz w:val="24"/>
          <w:szCs w:val="24"/>
          <w:vertAlign w:val="superscript"/>
          <w:lang w:val="en-GB"/>
        </w:rPr>
        <w:t xml:space="preserve">th </w:t>
      </w:r>
      <w:r w:rsidR="00085EE2" w:rsidRPr="00085EE2">
        <w:rPr>
          <w:rFonts w:ascii="Calibri" w:hAnsi="Calibri" w:cs="Calibri"/>
          <w:b/>
          <w:spacing w:val="-2"/>
          <w:sz w:val="24"/>
          <w:szCs w:val="24"/>
          <w:lang w:val="en-GB"/>
        </w:rPr>
        <w:t>September</w:t>
      </w:r>
    </w:p>
    <w:p w14:paraId="56B6671B" w14:textId="2931A35F" w:rsidR="00F25AF6" w:rsidRPr="00645D45" w:rsidRDefault="00F25AF6" w:rsidP="00BA784B">
      <w:pPr>
        <w:tabs>
          <w:tab w:val="left" w:pos="-720"/>
        </w:tabs>
        <w:suppressAutoHyphens/>
        <w:spacing w:line="240" w:lineRule="atLeast"/>
        <w:jc w:val="center"/>
        <w:rPr>
          <w:rFonts w:ascii="Calibri" w:hAnsi="Calibri" w:cs="Calibri"/>
          <w:spacing w:val="-2"/>
          <w:sz w:val="16"/>
          <w:szCs w:val="16"/>
          <w:lang w:val="en-GB"/>
        </w:rPr>
      </w:pPr>
    </w:p>
    <w:p w14:paraId="3E4668E3" w14:textId="77777777" w:rsidR="008957A5" w:rsidRPr="00645D45" w:rsidRDefault="008957A5" w:rsidP="00BA784B">
      <w:pPr>
        <w:rPr>
          <w:rFonts w:ascii="Calibri" w:hAnsi="Calibri" w:cs="Calibri"/>
          <w:sz w:val="24"/>
          <w:szCs w:val="24"/>
        </w:rPr>
      </w:pPr>
      <w:r w:rsidRPr="00645D45">
        <w:rPr>
          <w:rFonts w:ascii="Calibri" w:hAnsi="Calibri" w:cs="Calibri"/>
          <w:b/>
          <w:sz w:val="24"/>
          <w:szCs w:val="24"/>
        </w:rPr>
        <w:t>NAME OF WI</w:t>
      </w:r>
      <w:r w:rsidRPr="00645D45">
        <w:rPr>
          <w:rFonts w:ascii="Calibri" w:hAnsi="Calibri" w:cs="Calibri"/>
          <w:sz w:val="24"/>
          <w:szCs w:val="24"/>
        </w:rPr>
        <w:t>........................................................................</w:t>
      </w:r>
    </w:p>
    <w:p w14:paraId="41C8F396" w14:textId="1617D3F6" w:rsidR="008957A5" w:rsidRPr="00645D45" w:rsidRDefault="008957A5" w:rsidP="00BA784B">
      <w:pPr>
        <w:jc w:val="center"/>
        <w:rPr>
          <w:rFonts w:ascii="Calibri" w:hAnsi="Calibri" w:cs="Calibri"/>
          <w:sz w:val="16"/>
          <w:szCs w:val="16"/>
        </w:rPr>
      </w:pPr>
    </w:p>
    <w:p w14:paraId="023E5712" w14:textId="15986187" w:rsidR="008957A5" w:rsidRPr="00645D45" w:rsidRDefault="008957A5" w:rsidP="00BA784B">
      <w:pPr>
        <w:rPr>
          <w:rFonts w:ascii="Calibri" w:hAnsi="Calibri" w:cs="Calibri"/>
          <w:sz w:val="24"/>
          <w:szCs w:val="24"/>
        </w:rPr>
      </w:pPr>
      <w:r w:rsidRPr="4CE551A7">
        <w:rPr>
          <w:rFonts w:ascii="Calibri" w:hAnsi="Calibri" w:cs="Calibri"/>
          <w:b/>
          <w:bCs/>
          <w:sz w:val="24"/>
          <w:szCs w:val="24"/>
        </w:rPr>
        <w:t>Contact Name</w:t>
      </w:r>
      <w:r w:rsidRPr="4CE551A7">
        <w:rPr>
          <w:rFonts w:ascii="Calibri" w:hAnsi="Calibri" w:cs="Calibri"/>
          <w:sz w:val="24"/>
          <w:szCs w:val="24"/>
        </w:rPr>
        <w:t xml:space="preserve"> ........................................................     </w:t>
      </w:r>
      <w:r w:rsidR="00D12168" w:rsidRPr="4CE551A7">
        <w:rPr>
          <w:rFonts w:ascii="Calibri" w:hAnsi="Calibri" w:cs="Calibri"/>
          <w:b/>
          <w:bCs/>
          <w:sz w:val="24"/>
          <w:szCs w:val="24"/>
        </w:rPr>
        <w:t xml:space="preserve">Email:                   </w:t>
      </w:r>
      <w:r w:rsidRPr="4CE551A7">
        <w:rPr>
          <w:rFonts w:ascii="Calibri" w:hAnsi="Calibri" w:cs="Calibri"/>
          <w:sz w:val="24"/>
          <w:szCs w:val="24"/>
        </w:rPr>
        <w:t>......................................</w:t>
      </w:r>
      <w:r w:rsidR="00BA784B" w:rsidRPr="4CE551A7">
        <w:rPr>
          <w:rFonts w:ascii="Calibri" w:hAnsi="Calibri" w:cs="Calibri"/>
          <w:sz w:val="24"/>
          <w:szCs w:val="24"/>
        </w:rPr>
        <w:t>....</w:t>
      </w:r>
    </w:p>
    <w:p w14:paraId="72A3D3EC" w14:textId="77777777" w:rsidR="008957A5" w:rsidRDefault="008957A5" w:rsidP="00BA784B">
      <w:pPr>
        <w:jc w:val="center"/>
        <w:rPr>
          <w:rFonts w:ascii="Calibri" w:hAnsi="Calibri" w:cs="Calibri"/>
          <w:sz w:val="10"/>
          <w:szCs w:val="10"/>
        </w:rPr>
      </w:pPr>
    </w:p>
    <w:p w14:paraId="375C27DA" w14:textId="77777777" w:rsidR="003B1B06" w:rsidRPr="00645D45" w:rsidRDefault="003B1B06" w:rsidP="00BA784B">
      <w:pPr>
        <w:jc w:val="center"/>
        <w:rPr>
          <w:rFonts w:ascii="Calibri" w:hAnsi="Calibri" w:cs="Calibri"/>
          <w:sz w:val="10"/>
          <w:szCs w:val="10"/>
        </w:rPr>
      </w:pPr>
    </w:p>
    <w:tbl>
      <w:tblPr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402"/>
        <w:gridCol w:w="3401"/>
      </w:tblGrid>
      <w:tr w:rsidR="00BA3FA8" w:rsidRPr="00645D45" w14:paraId="27D1C3D2" w14:textId="77777777" w:rsidTr="4CE551A7">
        <w:trPr>
          <w:trHeight w:val="602"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1B3F25DE" w14:textId="3766825C" w:rsidR="00BA3FA8" w:rsidRPr="00645D45" w:rsidRDefault="00BA3FA8" w:rsidP="35CA25B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Name of Participants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B6B7341" w14:textId="4ADAD4E9" w:rsidR="00BA3FA8" w:rsidRPr="00F25AF6" w:rsidRDefault="00862C8B" w:rsidP="35CA25B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Participants Email</w:t>
            </w:r>
          </w:p>
        </w:tc>
        <w:tc>
          <w:tcPr>
            <w:tcW w:w="3401" w:type="dxa"/>
            <w:shd w:val="clear" w:color="auto" w:fill="D9D9D9" w:themeFill="background1" w:themeFillShade="D9"/>
            <w:vAlign w:val="center"/>
          </w:tcPr>
          <w:p w14:paraId="7E780877" w14:textId="204D3B60" w:rsidR="001C45FA" w:rsidRDefault="00BA3FA8" w:rsidP="00BA784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Emergency </w:t>
            </w:r>
            <w:r w:rsidR="00AE05F5">
              <w:rPr>
                <w:rFonts w:ascii="Calibri" w:hAnsi="Calibri" w:cs="Calibri"/>
                <w:b/>
                <w:bCs/>
                <w:sz w:val="24"/>
                <w:szCs w:val="24"/>
              </w:rPr>
              <w:t>Contact and</w:t>
            </w:r>
          </w:p>
          <w:p w14:paraId="1B69B04D" w14:textId="3986ABC2" w:rsidR="00BA3FA8" w:rsidRPr="00CA6612" w:rsidRDefault="00BA3FA8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Phone Number</w:t>
            </w:r>
          </w:p>
        </w:tc>
      </w:tr>
      <w:tr w:rsidR="00BA3FA8" w:rsidRPr="00645D45" w14:paraId="0D0B940D" w14:textId="77777777" w:rsidTr="4CE551A7">
        <w:trPr>
          <w:trHeight w:val="324"/>
          <w:jc w:val="center"/>
        </w:trPr>
        <w:tc>
          <w:tcPr>
            <w:tcW w:w="3114" w:type="dxa"/>
          </w:tcPr>
          <w:p w14:paraId="0E27B00A" w14:textId="77777777" w:rsidR="00BA3FA8" w:rsidRPr="00645D45" w:rsidRDefault="00BA3FA8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0061E4C" w14:textId="77777777" w:rsidR="00BA3FA8" w:rsidRPr="00645D45" w:rsidRDefault="00BA3FA8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EAFD9C" w14:textId="77777777" w:rsidR="00BA3FA8" w:rsidRPr="00645D45" w:rsidRDefault="00BA3FA8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D0FD678" w14:textId="36C36C35" w:rsidR="00BA3FA8" w:rsidRPr="00645D45" w:rsidRDefault="00BA3FA8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85EE2" w:rsidRPr="00645D45" w14:paraId="1208CE1F" w14:textId="77777777" w:rsidTr="00085EE2">
        <w:trPr>
          <w:trHeight w:val="611"/>
          <w:jc w:val="center"/>
        </w:trPr>
        <w:tc>
          <w:tcPr>
            <w:tcW w:w="3114" w:type="dxa"/>
          </w:tcPr>
          <w:p w14:paraId="1CA6461B" w14:textId="77777777" w:rsidR="00085EE2" w:rsidRPr="00645D45" w:rsidRDefault="00085EE2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1DC384D" w14:textId="77777777" w:rsidR="00085EE2" w:rsidRPr="00645D45" w:rsidRDefault="00085EE2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868A82E" w14:textId="77777777" w:rsidR="00085EE2" w:rsidRPr="00645D45" w:rsidRDefault="00085EE2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B40EA" w:rsidRPr="00645D45" w14:paraId="6E4AE0A1" w14:textId="77777777" w:rsidTr="00BB40EA">
        <w:trPr>
          <w:trHeight w:val="634"/>
          <w:jc w:val="center"/>
        </w:trPr>
        <w:tc>
          <w:tcPr>
            <w:tcW w:w="3114" w:type="dxa"/>
          </w:tcPr>
          <w:p w14:paraId="7F4FB9A4" w14:textId="77777777" w:rsidR="00BB40EA" w:rsidRPr="00645D45" w:rsidRDefault="00BB40EA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91C81B" w14:textId="77777777" w:rsidR="00BB40EA" w:rsidRPr="00645D45" w:rsidRDefault="00BB40EA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3B693A4" w14:textId="77777777" w:rsidR="00BB40EA" w:rsidRPr="00645D45" w:rsidRDefault="00BB40EA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A3FA8" w:rsidRPr="00645D45" w14:paraId="62EBF3C5" w14:textId="77777777" w:rsidTr="4CE551A7">
        <w:trPr>
          <w:trHeight w:val="324"/>
          <w:jc w:val="center"/>
        </w:trPr>
        <w:tc>
          <w:tcPr>
            <w:tcW w:w="3114" w:type="dxa"/>
          </w:tcPr>
          <w:p w14:paraId="6D98A12B" w14:textId="77777777" w:rsidR="00BA3FA8" w:rsidRPr="00645D45" w:rsidRDefault="00BA3FA8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946DB82" w14:textId="77777777" w:rsidR="00BA3FA8" w:rsidRPr="00645D45" w:rsidRDefault="00BA3FA8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97CC1D" w14:textId="77777777" w:rsidR="00BA3FA8" w:rsidRPr="00645D45" w:rsidRDefault="00BA3FA8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1" w:type="dxa"/>
          </w:tcPr>
          <w:p w14:paraId="1412FF50" w14:textId="4147861C" w:rsidR="00BA3FA8" w:rsidRPr="00645D45" w:rsidRDefault="00BA3FA8" w:rsidP="00BA7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F72F646" w14:textId="77777777" w:rsidR="008957A5" w:rsidRPr="00645D45" w:rsidRDefault="008957A5" w:rsidP="00BA784B">
      <w:pPr>
        <w:jc w:val="center"/>
        <w:rPr>
          <w:rFonts w:ascii="Calibri" w:hAnsi="Calibri" w:cs="Calibri"/>
          <w:sz w:val="10"/>
          <w:szCs w:val="10"/>
        </w:rPr>
      </w:pPr>
    </w:p>
    <w:p w14:paraId="138C2A2C" w14:textId="77777777" w:rsidR="00D30E07" w:rsidRPr="0043472A" w:rsidRDefault="00D30E07" w:rsidP="00D30E07">
      <w:pPr>
        <w:rPr>
          <w:rFonts w:ascii="Calibri" w:hAnsi="Calibri" w:cs="Calibri"/>
          <w:sz w:val="10"/>
          <w:szCs w:val="10"/>
        </w:rPr>
      </w:pPr>
    </w:p>
    <w:p w14:paraId="3CBC73F9" w14:textId="6742A528" w:rsidR="00D30E07" w:rsidRDefault="00D30E07" w:rsidP="0010732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 amount payable at</w:t>
      </w:r>
      <w:r w:rsidRPr="00CD7B2D">
        <w:rPr>
          <w:rFonts w:ascii="Calibri" w:hAnsi="Calibri" w:cs="Calibri"/>
          <w:sz w:val="24"/>
          <w:szCs w:val="24"/>
        </w:rPr>
        <w:t xml:space="preserve"> @ </w:t>
      </w:r>
      <w:r w:rsidRPr="0098437B">
        <w:rPr>
          <w:rFonts w:ascii="Calibri" w:hAnsi="Calibri" w:cs="Calibri"/>
          <w:b/>
          <w:bCs/>
          <w:sz w:val="24"/>
          <w:szCs w:val="24"/>
        </w:rPr>
        <w:t>£</w:t>
      </w:r>
      <w:r w:rsidR="00487DBE">
        <w:rPr>
          <w:rFonts w:ascii="Calibri" w:hAnsi="Calibri" w:cs="Calibri"/>
          <w:b/>
          <w:bCs/>
          <w:sz w:val="24"/>
          <w:szCs w:val="24"/>
        </w:rPr>
        <w:t>35</w:t>
      </w:r>
      <w:r w:rsidRPr="0098437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C405A">
        <w:rPr>
          <w:rFonts w:ascii="Calibri" w:hAnsi="Calibri" w:cs="Calibri"/>
          <w:b/>
          <w:bCs/>
          <w:sz w:val="24"/>
          <w:szCs w:val="24"/>
        </w:rPr>
        <w:t xml:space="preserve">per </w:t>
      </w:r>
      <w:r w:rsidR="00487DBE">
        <w:rPr>
          <w:rFonts w:ascii="Calibri" w:hAnsi="Calibri" w:cs="Calibri"/>
          <w:b/>
          <w:bCs/>
          <w:sz w:val="24"/>
          <w:szCs w:val="24"/>
        </w:rPr>
        <w:t>member</w:t>
      </w:r>
      <w:r w:rsidRPr="00CD7B2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11987">
        <w:rPr>
          <w:sz w:val="22"/>
          <w:szCs w:val="22"/>
        </w:rPr>
        <w:tab/>
      </w:r>
      <w:proofErr w:type="gramStart"/>
      <w:r w:rsidRPr="00CD7B2D">
        <w:rPr>
          <w:sz w:val="22"/>
          <w:szCs w:val="22"/>
        </w:rPr>
        <w:tab/>
      </w:r>
      <w:r w:rsidR="00862C8B">
        <w:rPr>
          <w:sz w:val="22"/>
          <w:szCs w:val="22"/>
        </w:rPr>
        <w:t xml:space="preserve"> </w:t>
      </w:r>
      <w:r w:rsidR="00FD3BA7">
        <w:rPr>
          <w:sz w:val="22"/>
          <w:szCs w:val="22"/>
        </w:rPr>
        <w:t xml:space="preserve"> </w:t>
      </w:r>
      <w:r w:rsidRPr="00487DBE">
        <w:rPr>
          <w:rFonts w:ascii="Calibri" w:hAnsi="Calibri" w:cs="Calibri"/>
          <w:b/>
          <w:bCs/>
          <w:sz w:val="24"/>
          <w:szCs w:val="24"/>
        </w:rPr>
        <w:t>=</w:t>
      </w:r>
      <w:proofErr w:type="gramEnd"/>
      <w:r w:rsidRPr="00487DBE">
        <w:rPr>
          <w:rFonts w:ascii="Calibri" w:hAnsi="Calibri" w:cs="Calibri"/>
          <w:b/>
          <w:bCs/>
          <w:sz w:val="24"/>
          <w:szCs w:val="24"/>
        </w:rPr>
        <w:t xml:space="preserve">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14:paraId="62BA14CF" w14:textId="51AD59B6" w:rsidR="00487DBE" w:rsidRDefault="00487DBE" w:rsidP="00487DBE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 amount payable at</w:t>
      </w:r>
      <w:r w:rsidRPr="00CD7B2D">
        <w:rPr>
          <w:rFonts w:ascii="Calibri" w:hAnsi="Calibri" w:cs="Calibri"/>
          <w:sz w:val="24"/>
          <w:szCs w:val="24"/>
        </w:rPr>
        <w:t xml:space="preserve"> @ </w:t>
      </w:r>
      <w:r w:rsidRPr="0098437B">
        <w:rPr>
          <w:rFonts w:ascii="Calibri" w:hAnsi="Calibri" w:cs="Calibri"/>
          <w:b/>
          <w:bCs/>
          <w:sz w:val="24"/>
          <w:szCs w:val="24"/>
        </w:rPr>
        <w:t>£</w:t>
      </w:r>
      <w:r>
        <w:rPr>
          <w:rFonts w:ascii="Calibri" w:hAnsi="Calibri" w:cs="Calibri"/>
          <w:b/>
          <w:bCs/>
          <w:sz w:val="24"/>
          <w:szCs w:val="24"/>
        </w:rPr>
        <w:t>40</w:t>
      </w:r>
      <w:r w:rsidRPr="0098437B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per</w:t>
      </w:r>
      <w:r w:rsidR="00374B9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D3BA7">
        <w:rPr>
          <w:rFonts w:ascii="Calibri" w:hAnsi="Calibri" w:cs="Calibri"/>
          <w:b/>
          <w:bCs/>
          <w:sz w:val="24"/>
          <w:szCs w:val="24"/>
        </w:rPr>
        <w:t>nonmember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</w:t>
      </w:r>
      <w:r w:rsidR="00FD3BA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62C8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D3BA7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87DBE">
        <w:rPr>
          <w:rFonts w:ascii="Calibri" w:hAnsi="Calibri" w:cs="Calibri"/>
          <w:b/>
          <w:bCs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14:paraId="3F9207A7" w14:textId="6FAD527E" w:rsidR="00AD13B3" w:rsidRPr="00862C8B" w:rsidRDefault="00487DBE" w:rsidP="00EB6A23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Total:</w:t>
      </w:r>
      <w:r w:rsidRPr="00487DBE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62C8B">
        <w:rPr>
          <w:rFonts w:ascii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87DBE">
        <w:rPr>
          <w:rFonts w:ascii="Calibri" w:hAnsi="Calibri" w:cs="Calibri"/>
          <w:b/>
          <w:bCs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14:paraId="68CDD37A" w14:textId="48D7EE57" w:rsidR="00D30E07" w:rsidRPr="00CD7B2D" w:rsidRDefault="00D30E07" w:rsidP="00D30E07">
      <w:pPr>
        <w:rPr>
          <w:rFonts w:ascii="Calibri" w:hAnsi="Calibri"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Please make cheques payable to GFWI</w:t>
      </w:r>
    </w:p>
    <w:p w14:paraId="3B36D73F" w14:textId="77777777" w:rsidR="00D30E07" w:rsidRPr="00B21EAB" w:rsidRDefault="00D30E07" w:rsidP="00D30E07">
      <w:pPr>
        <w:rPr>
          <w:rFonts w:ascii="Calibri" w:hAnsi="Calibri" w:cs="Calibri"/>
          <w:b/>
          <w:bCs/>
          <w:sz w:val="10"/>
          <w:szCs w:val="10"/>
        </w:rPr>
      </w:pPr>
    </w:p>
    <w:p w14:paraId="41EC6341" w14:textId="3ED5185D" w:rsidR="00D30E07" w:rsidRDefault="00D30E07" w:rsidP="00D30E07">
      <w:pPr>
        <w:rPr>
          <w:rFonts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Paid by BACS on (Quote ref ‘</w:t>
      </w:r>
      <w:r w:rsidR="00085EE2">
        <w:rPr>
          <w:rFonts w:ascii="Calibri" w:hAnsi="Calibri" w:cs="Calibri"/>
          <w:b/>
          <w:bCs/>
          <w:sz w:val="24"/>
          <w:szCs w:val="24"/>
        </w:rPr>
        <w:t>Glass</w:t>
      </w:r>
      <w:r w:rsidR="0040447D">
        <w:rPr>
          <w:rFonts w:ascii="Calibri" w:hAnsi="Calibri" w:cs="Calibri"/>
          <w:b/>
          <w:bCs/>
          <w:sz w:val="24"/>
          <w:szCs w:val="24"/>
        </w:rPr>
        <w:t>’)</w:t>
      </w:r>
      <w:r w:rsidRPr="00CD7B2D">
        <w:rPr>
          <w:rFonts w:ascii="Calibri" w:hAnsi="Calibri" w:cs="Calibri"/>
          <w:b/>
          <w:bCs/>
          <w:sz w:val="24"/>
          <w:szCs w:val="24"/>
        </w:rPr>
        <w:t>:</w:t>
      </w:r>
      <w:r w:rsidRPr="006828EB">
        <w:rPr>
          <w:rFonts w:cs="Calibri"/>
          <w:b/>
          <w:bCs/>
          <w:sz w:val="24"/>
          <w:szCs w:val="24"/>
        </w:rPr>
        <w:t xml:space="preserve"> </w:t>
      </w:r>
      <w:r w:rsidRPr="00CD7B2D">
        <w:rPr>
          <w:rFonts w:cs="Calibri"/>
          <w:b/>
          <w:bCs/>
          <w:sz w:val="24"/>
          <w:szCs w:val="24"/>
        </w:rPr>
        <w:t>____________</w:t>
      </w:r>
      <w:r>
        <w:rPr>
          <w:rFonts w:cs="Calibri"/>
          <w:b/>
          <w:bCs/>
          <w:sz w:val="24"/>
          <w:szCs w:val="24"/>
        </w:rPr>
        <w:t xml:space="preserve"> </w:t>
      </w:r>
    </w:p>
    <w:p w14:paraId="13192BEA" w14:textId="4C521ACF" w:rsidR="00862C8B" w:rsidRPr="00862C8B" w:rsidRDefault="00862C8B" w:rsidP="00292D09">
      <w:pPr>
        <w:rPr>
          <w:rFonts w:ascii="Calibri" w:hAnsi="Calibri" w:cs="Calibri"/>
          <w:b/>
          <w:bCs/>
          <w:color w:val="EE0000"/>
          <w:sz w:val="24"/>
          <w:szCs w:val="24"/>
        </w:rPr>
      </w:pPr>
    </w:p>
    <w:p w14:paraId="47B668CE" w14:textId="77777777" w:rsidR="00862C8B" w:rsidRPr="002A535F" w:rsidRDefault="00862C8B" w:rsidP="00862C8B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A535F">
        <w:rPr>
          <w:rFonts w:ascii="Calibri" w:hAnsi="Calibri" w:cs="Calibri"/>
          <w:b/>
          <w:bCs/>
          <w:sz w:val="24"/>
          <w:szCs w:val="24"/>
        </w:rPr>
        <w:t>The Gloucestershire Federation of Women’s Institutes CIO</w:t>
      </w:r>
    </w:p>
    <w:p w14:paraId="50CE9C13" w14:textId="3393886C" w:rsidR="00D30E07" w:rsidRPr="00E96081" w:rsidRDefault="00862C8B" w:rsidP="00E9608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862C8B">
        <w:rPr>
          <w:rFonts w:ascii="Calibri" w:hAnsi="Calibri" w:cs="Calibri"/>
          <w:b/>
          <w:bCs/>
          <w:sz w:val="24"/>
          <w:szCs w:val="24"/>
        </w:rPr>
        <w:t>Sort Code 402209, Account Number: 32805456</w:t>
      </w:r>
    </w:p>
    <w:p w14:paraId="194497B1" w14:textId="77777777" w:rsidR="00EB6A23" w:rsidRPr="0098437B" w:rsidRDefault="00EB6A23" w:rsidP="00D30E07">
      <w:pPr>
        <w:pBdr>
          <w:bottom w:val="single" w:sz="12" w:space="1" w:color="auto"/>
        </w:pBdr>
        <w:rPr>
          <w:rFonts w:asciiTheme="minorHAnsi" w:hAnsiTheme="minorHAnsi" w:cstheme="minorHAnsi"/>
          <w:b/>
          <w:bCs/>
          <w:sz w:val="10"/>
          <w:szCs w:val="10"/>
        </w:rPr>
      </w:pPr>
    </w:p>
    <w:p w14:paraId="1199E860" w14:textId="77777777" w:rsidR="00461CB1" w:rsidRPr="0098437B" w:rsidRDefault="00461CB1" w:rsidP="00D30E07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232936A5" w14:textId="77777777" w:rsidR="00D30E07" w:rsidRPr="00CD7B2D" w:rsidRDefault="00D30E07" w:rsidP="00D30E0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>Please return this form to: GFWI, 2 Brunswick Square, Gloucester, GL1 1UL</w:t>
      </w:r>
    </w:p>
    <w:p w14:paraId="61829076" w14:textId="3DBB12B1" w:rsidR="003866BA" w:rsidRPr="005676D2" w:rsidRDefault="00D30E07" w:rsidP="005676D2">
      <w:pPr>
        <w:pStyle w:val="Footer"/>
        <w:jc w:val="center"/>
        <w:rPr>
          <w:rFonts w:asciiTheme="minorHAnsi" w:hAnsiTheme="minorHAnsi" w:cstheme="minorHAnsi"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 xml:space="preserve">or alternatively email your form to </w:t>
      </w:r>
      <w:r w:rsidRPr="000445FB">
        <w:rPr>
          <w:rFonts w:asciiTheme="minorHAnsi" w:hAnsiTheme="minorHAnsi" w:cstheme="minorHAnsi"/>
          <w:b/>
          <w:bCs/>
          <w:sz w:val="24"/>
          <w:szCs w:val="24"/>
        </w:rPr>
        <w:t>admin@gfwi.org.uk</w:t>
      </w:r>
    </w:p>
    <w:sectPr w:rsidR="003866BA" w:rsidRPr="005676D2" w:rsidSect="009A3224">
      <w:pgSz w:w="11906" w:h="16838" w:code="9"/>
      <w:pgMar w:top="284" w:right="1134" w:bottom="567" w:left="1134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883E3"/>
    <w:multiLevelType w:val="hybridMultilevel"/>
    <w:tmpl w:val="492684D8"/>
    <w:lvl w:ilvl="0" w:tplc="D9ECF574">
      <w:start w:val="1"/>
      <w:numFmt w:val="decimal"/>
      <w:lvlText w:val="%1."/>
      <w:lvlJc w:val="left"/>
      <w:pPr>
        <w:ind w:left="720" w:hanging="360"/>
      </w:pPr>
    </w:lvl>
    <w:lvl w:ilvl="1" w:tplc="22348870">
      <w:start w:val="1"/>
      <w:numFmt w:val="lowerLetter"/>
      <w:lvlText w:val="%2."/>
      <w:lvlJc w:val="left"/>
      <w:pPr>
        <w:ind w:left="1440" w:hanging="360"/>
      </w:pPr>
    </w:lvl>
    <w:lvl w:ilvl="2" w:tplc="AD20342A">
      <w:start w:val="1"/>
      <w:numFmt w:val="lowerRoman"/>
      <w:lvlText w:val="%3."/>
      <w:lvlJc w:val="right"/>
      <w:pPr>
        <w:ind w:left="2160" w:hanging="180"/>
      </w:pPr>
    </w:lvl>
    <w:lvl w:ilvl="3" w:tplc="7F72AE50">
      <w:start w:val="1"/>
      <w:numFmt w:val="decimal"/>
      <w:lvlText w:val="%4."/>
      <w:lvlJc w:val="left"/>
      <w:pPr>
        <w:ind w:left="2880" w:hanging="360"/>
      </w:pPr>
    </w:lvl>
    <w:lvl w:ilvl="4" w:tplc="9F32AAA2">
      <w:start w:val="1"/>
      <w:numFmt w:val="lowerLetter"/>
      <w:lvlText w:val="%5."/>
      <w:lvlJc w:val="left"/>
      <w:pPr>
        <w:ind w:left="3600" w:hanging="360"/>
      </w:pPr>
    </w:lvl>
    <w:lvl w:ilvl="5" w:tplc="800E2D7A">
      <w:start w:val="1"/>
      <w:numFmt w:val="lowerRoman"/>
      <w:lvlText w:val="%6."/>
      <w:lvlJc w:val="right"/>
      <w:pPr>
        <w:ind w:left="4320" w:hanging="180"/>
      </w:pPr>
    </w:lvl>
    <w:lvl w:ilvl="6" w:tplc="1C4CDAE0">
      <w:start w:val="1"/>
      <w:numFmt w:val="decimal"/>
      <w:lvlText w:val="%7."/>
      <w:lvlJc w:val="left"/>
      <w:pPr>
        <w:ind w:left="5040" w:hanging="360"/>
      </w:pPr>
    </w:lvl>
    <w:lvl w:ilvl="7" w:tplc="770EDC00">
      <w:start w:val="1"/>
      <w:numFmt w:val="lowerLetter"/>
      <w:lvlText w:val="%8."/>
      <w:lvlJc w:val="left"/>
      <w:pPr>
        <w:ind w:left="5760" w:hanging="360"/>
      </w:pPr>
    </w:lvl>
    <w:lvl w:ilvl="8" w:tplc="A84AC5D8">
      <w:start w:val="1"/>
      <w:numFmt w:val="lowerRoman"/>
      <w:lvlText w:val="%9."/>
      <w:lvlJc w:val="right"/>
      <w:pPr>
        <w:ind w:left="6480" w:hanging="180"/>
      </w:pPr>
    </w:lvl>
  </w:abstractNum>
  <w:num w:numId="1" w16cid:durableId="85434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CD"/>
    <w:rsid w:val="0003314A"/>
    <w:rsid w:val="00034932"/>
    <w:rsid w:val="00035317"/>
    <w:rsid w:val="0007102E"/>
    <w:rsid w:val="00077342"/>
    <w:rsid w:val="00084744"/>
    <w:rsid w:val="00085EE2"/>
    <w:rsid w:val="0008709E"/>
    <w:rsid w:val="00095F37"/>
    <w:rsid w:val="000B4A0B"/>
    <w:rsid w:val="000C5513"/>
    <w:rsid w:val="000D2584"/>
    <w:rsid w:val="000D7C1F"/>
    <w:rsid w:val="000E07B4"/>
    <w:rsid w:val="000E5CF2"/>
    <w:rsid w:val="000F6FD9"/>
    <w:rsid w:val="000F7A36"/>
    <w:rsid w:val="001030AF"/>
    <w:rsid w:val="00103410"/>
    <w:rsid w:val="00107320"/>
    <w:rsid w:val="001112C4"/>
    <w:rsid w:val="00111987"/>
    <w:rsid w:val="00112B79"/>
    <w:rsid w:val="00124A73"/>
    <w:rsid w:val="00137C5E"/>
    <w:rsid w:val="0015327D"/>
    <w:rsid w:val="00153D69"/>
    <w:rsid w:val="00160D07"/>
    <w:rsid w:val="00164800"/>
    <w:rsid w:val="001679F2"/>
    <w:rsid w:val="00177864"/>
    <w:rsid w:val="00183C84"/>
    <w:rsid w:val="0019661C"/>
    <w:rsid w:val="001C45FA"/>
    <w:rsid w:val="001D7D7A"/>
    <w:rsid w:val="001E4575"/>
    <w:rsid w:val="00201BCA"/>
    <w:rsid w:val="0022701F"/>
    <w:rsid w:val="00246433"/>
    <w:rsid w:val="00247A22"/>
    <w:rsid w:val="0026485E"/>
    <w:rsid w:val="00266081"/>
    <w:rsid w:val="00292D09"/>
    <w:rsid w:val="002946BC"/>
    <w:rsid w:val="002A25D6"/>
    <w:rsid w:val="002C293A"/>
    <w:rsid w:val="002D3054"/>
    <w:rsid w:val="002E602C"/>
    <w:rsid w:val="002E7662"/>
    <w:rsid w:val="002F6E38"/>
    <w:rsid w:val="00321E16"/>
    <w:rsid w:val="003238CD"/>
    <w:rsid w:val="0033196C"/>
    <w:rsid w:val="003339C6"/>
    <w:rsid w:val="00342C60"/>
    <w:rsid w:val="0034792B"/>
    <w:rsid w:val="003543BB"/>
    <w:rsid w:val="0037192B"/>
    <w:rsid w:val="00374B92"/>
    <w:rsid w:val="00375A20"/>
    <w:rsid w:val="00383970"/>
    <w:rsid w:val="003866BA"/>
    <w:rsid w:val="0039343F"/>
    <w:rsid w:val="003A0AA8"/>
    <w:rsid w:val="003A7A2A"/>
    <w:rsid w:val="003B1B06"/>
    <w:rsid w:val="003B3CEF"/>
    <w:rsid w:val="003C6AB4"/>
    <w:rsid w:val="003C7FCD"/>
    <w:rsid w:val="003D34AA"/>
    <w:rsid w:val="003F5F36"/>
    <w:rsid w:val="0040447D"/>
    <w:rsid w:val="00411D2B"/>
    <w:rsid w:val="004323BC"/>
    <w:rsid w:val="0043472A"/>
    <w:rsid w:val="00437BCF"/>
    <w:rsid w:val="00461CB1"/>
    <w:rsid w:val="00462874"/>
    <w:rsid w:val="00465919"/>
    <w:rsid w:val="00487DBE"/>
    <w:rsid w:val="00494049"/>
    <w:rsid w:val="004A2E14"/>
    <w:rsid w:val="004A3257"/>
    <w:rsid w:val="004D63A2"/>
    <w:rsid w:val="004F73BE"/>
    <w:rsid w:val="005029AE"/>
    <w:rsid w:val="0053341D"/>
    <w:rsid w:val="005344FA"/>
    <w:rsid w:val="00556B3B"/>
    <w:rsid w:val="005676D2"/>
    <w:rsid w:val="005700C5"/>
    <w:rsid w:val="00570757"/>
    <w:rsid w:val="005A2B90"/>
    <w:rsid w:val="005A76BC"/>
    <w:rsid w:val="005B17E0"/>
    <w:rsid w:val="005C181A"/>
    <w:rsid w:val="005C405A"/>
    <w:rsid w:val="005C5078"/>
    <w:rsid w:val="005C7262"/>
    <w:rsid w:val="005D31E6"/>
    <w:rsid w:val="005D69F6"/>
    <w:rsid w:val="005E1DD4"/>
    <w:rsid w:val="00622503"/>
    <w:rsid w:val="00623D31"/>
    <w:rsid w:val="00645D45"/>
    <w:rsid w:val="00683DC4"/>
    <w:rsid w:val="006A412F"/>
    <w:rsid w:val="006A7C57"/>
    <w:rsid w:val="006D7899"/>
    <w:rsid w:val="0070560A"/>
    <w:rsid w:val="00712C6C"/>
    <w:rsid w:val="00740580"/>
    <w:rsid w:val="00757F17"/>
    <w:rsid w:val="00774CE3"/>
    <w:rsid w:val="0078389C"/>
    <w:rsid w:val="007B5A4D"/>
    <w:rsid w:val="007C0BC2"/>
    <w:rsid w:val="007C2773"/>
    <w:rsid w:val="007C2A68"/>
    <w:rsid w:val="007C616C"/>
    <w:rsid w:val="007E7513"/>
    <w:rsid w:val="007F1656"/>
    <w:rsid w:val="0081712C"/>
    <w:rsid w:val="008357E3"/>
    <w:rsid w:val="008623EC"/>
    <w:rsid w:val="008629B8"/>
    <w:rsid w:val="00862C8B"/>
    <w:rsid w:val="0086408B"/>
    <w:rsid w:val="00865254"/>
    <w:rsid w:val="0088462C"/>
    <w:rsid w:val="00890911"/>
    <w:rsid w:val="00891B2A"/>
    <w:rsid w:val="008957A5"/>
    <w:rsid w:val="008A614A"/>
    <w:rsid w:val="008B5110"/>
    <w:rsid w:val="008C1C28"/>
    <w:rsid w:val="008D587C"/>
    <w:rsid w:val="008E16FB"/>
    <w:rsid w:val="008E4825"/>
    <w:rsid w:val="008F37A7"/>
    <w:rsid w:val="009241A3"/>
    <w:rsid w:val="00926DBD"/>
    <w:rsid w:val="00943BF6"/>
    <w:rsid w:val="0095512A"/>
    <w:rsid w:val="00955739"/>
    <w:rsid w:val="00966ABF"/>
    <w:rsid w:val="00982D95"/>
    <w:rsid w:val="00987AC1"/>
    <w:rsid w:val="009A3224"/>
    <w:rsid w:val="009C1D4F"/>
    <w:rsid w:val="009C3076"/>
    <w:rsid w:val="009E1EA9"/>
    <w:rsid w:val="009E2465"/>
    <w:rsid w:val="009E2EE4"/>
    <w:rsid w:val="009E39F2"/>
    <w:rsid w:val="009F057F"/>
    <w:rsid w:val="00A130D5"/>
    <w:rsid w:val="00A261AD"/>
    <w:rsid w:val="00A43808"/>
    <w:rsid w:val="00A57F7A"/>
    <w:rsid w:val="00A64A31"/>
    <w:rsid w:val="00A814D3"/>
    <w:rsid w:val="00A90E7B"/>
    <w:rsid w:val="00AA08CC"/>
    <w:rsid w:val="00AA1178"/>
    <w:rsid w:val="00AA3208"/>
    <w:rsid w:val="00AA60BF"/>
    <w:rsid w:val="00AC7A79"/>
    <w:rsid w:val="00AD13B3"/>
    <w:rsid w:val="00AE05F5"/>
    <w:rsid w:val="00AE639E"/>
    <w:rsid w:val="00B0007C"/>
    <w:rsid w:val="00B007EC"/>
    <w:rsid w:val="00B0646B"/>
    <w:rsid w:val="00B13180"/>
    <w:rsid w:val="00B16ED6"/>
    <w:rsid w:val="00B26FBC"/>
    <w:rsid w:val="00B31E0B"/>
    <w:rsid w:val="00B3577C"/>
    <w:rsid w:val="00B35B63"/>
    <w:rsid w:val="00B43804"/>
    <w:rsid w:val="00B45EA5"/>
    <w:rsid w:val="00B463B1"/>
    <w:rsid w:val="00B50A2E"/>
    <w:rsid w:val="00B546FD"/>
    <w:rsid w:val="00B8308B"/>
    <w:rsid w:val="00B90FB9"/>
    <w:rsid w:val="00B90FC0"/>
    <w:rsid w:val="00B949BF"/>
    <w:rsid w:val="00BA3FA8"/>
    <w:rsid w:val="00BA784B"/>
    <w:rsid w:val="00BB40EA"/>
    <w:rsid w:val="00BD3D74"/>
    <w:rsid w:val="00BD6438"/>
    <w:rsid w:val="00BE4FF0"/>
    <w:rsid w:val="00BF6E5D"/>
    <w:rsid w:val="00C00FB3"/>
    <w:rsid w:val="00C01728"/>
    <w:rsid w:val="00C12B1D"/>
    <w:rsid w:val="00C12C65"/>
    <w:rsid w:val="00C27557"/>
    <w:rsid w:val="00C31774"/>
    <w:rsid w:val="00C43935"/>
    <w:rsid w:val="00C87ED1"/>
    <w:rsid w:val="00C97E5A"/>
    <w:rsid w:val="00CA4669"/>
    <w:rsid w:val="00CA6612"/>
    <w:rsid w:val="00CB0BCD"/>
    <w:rsid w:val="00CB1E25"/>
    <w:rsid w:val="00CC0C2B"/>
    <w:rsid w:val="00CC77B1"/>
    <w:rsid w:val="00CE7A81"/>
    <w:rsid w:val="00D11C8F"/>
    <w:rsid w:val="00D12168"/>
    <w:rsid w:val="00D135D1"/>
    <w:rsid w:val="00D13F6C"/>
    <w:rsid w:val="00D22BF2"/>
    <w:rsid w:val="00D30E07"/>
    <w:rsid w:val="00D57F58"/>
    <w:rsid w:val="00D632A1"/>
    <w:rsid w:val="00D659BB"/>
    <w:rsid w:val="00D67270"/>
    <w:rsid w:val="00D80D95"/>
    <w:rsid w:val="00DB6E21"/>
    <w:rsid w:val="00DC095C"/>
    <w:rsid w:val="00DD437F"/>
    <w:rsid w:val="00DE2357"/>
    <w:rsid w:val="00DF4067"/>
    <w:rsid w:val="00DF6E84"/>
    <w:rsid w:val="00E16241"/>
    <w:rsid w:val="00E40E5B"/>
    <w:rsid w:val="00E46E9A"/>
    <w:rsid w:val="00E5150A"/>
    <w:rsid w:val="00E52648"/>
    <w:rsid w:val="00E839CC"/>
    <w:rsid w:val="00E859E1"/>
    <w:rsid w:val="00E91426"/>
    <w:rsid w:val="00E92B85"/>
    <w:rsid w:val="00E96081"/>
    <w:rsid w:val="00EB5BBA"/>
    <w:rsid w:val="00EB5F80"/>
    <w:rsid w:val="00EB6A23"/>
    <w:rsid w:val="00ED370C"/>
    <w:rsid w:val="00ED566C"/>
    <w:rsid w:val="00EF2AC9"/>
    <w:rsid w:val="00F0555D"/>
    <w:rsid w:val="00F121BD"/>
    <w:rsid w:val="00F15D64"/>
    <w:rsid w:val="00F25AF6"/>
    <w:rsid w:val="00F41DED"/>
    <w:rsid w:val="00F57217"/>
    <w:rsid w:val="00F61B78"/>
    <w:rsid w:val="00F714D1"/>
    <w:rsid w:val="00F87339"/>
    <w:rsid w:val="00F94B42"/>
    <w:rsid w:val="00F96981"/>
    <w:rsid w:val="00FA32A8"/>
    <w:rsid w:val="00FA6618"/>
    <w:rsid w:val="00FA76A9"/>
    <w:rsid w:val="00FD3BA7"/>
    <w:rsid w:val="00FE56B2"/>
    <w:rsid w:val="00FF43EF"/>
    <w:rsid w:val="00FF4DEC"/>
    <w:rsid w:val="00FF5BCB"/>
    <w:rsid w:val="06891307"/>
    <w:rsid w:val="0D62FD27"/>
    <w:rsid w:val="2349FC12"/>
    <w:rsid w:val="2E43309E"/>
    <w:rsid w:val="342E555B"/>
    <w:rsid w:val="35CA25BC"/>
    <w:rsid w:val="4064CAF5"/>
    <w:rsid w:val="4A5E32AF"/>
    <w:rsid w:val="4CE551A7"/>
    <w:rsid w:val="4F75F0F5"/>
    <w:rsid w:val="5C84D765"/>
    <w:rsid w:val="5F6666BA"/>
    <w:rsid w:val="659E75DA"/>
    <w:rsid w:val="6CB6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50FEE"/>
  <w15:chartTrackingRefBased/>
  <w15:docId w15:val="{73850A3D-A429-4053-97A2-C7DA42ED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A68"/>
    <w:pPr>
      <w:widowControl w:val="0"/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F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FBC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957A5"/>
    <w:pPr>
      <w:widowControl/>
      <w:tabs>
        <w:tab w:val="center" w:pos="4513"/>
        <w:tab w:val="right" w:pos="9026"/>
      </w:tabs>
      <w:autoSpaceDE/>
      <w:autoSpaceDN/>
      <w:adjustRightInd/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customStyle="1" w:styleId="FooterChar">
    <w:name w:val="Footer Char"/>
    <w:link w:val="Footer"/>
    <w:uiPriority w:val="99"/>
    <w:rsid w:val="008957A5"/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957A5"/>
    <w:rPr>
      <w:rFonts w:ascii="Calibri" w:eastAsia="Calibri" w:hAnsi="Calibri"/>
      <w:sz w:val="22"/>
      <w:szCs w:val="22"/>
      <w:lang w:val="en-GB" w:eastAsia="en-US"/>
    </w:rPr>
  </w:style>
  <w:style w:type="character" w:styleId="Hyperlink">
    <w:name w:val="Hyperlink"/>
    <w:uiPriority w:val="99"/>
    <w:unhideWhenUsed/>
    <w:rsid w:val="00BA784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A784B"/>
    <w:rPr>
      <w:color w:val="800080"/>
      <w:u w:val="single"/>
    </w:rPr>
  </w:style>
  <w:style w:type="character" w:customStyle="1" w:styleId="normaltextrun">
    <w:name w:val="normaltextrun"/>
    <w:basedOn w:val="DefaultParagraphFont"/>
    <w:rsid w:val="00F25AF6"/>
  </w:style>
  <w:style w:type="character" w:customStyle="1" w:styleId="eop">
    <w:name w:val="eop"/>
    <w:basedOn w:val="DefaultParagraphFont"/>
    <w:rsid w:val="00F25AF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30E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75a51-89be-4c7d-b428-720085c8d6eb" xsi:nil="true"/>
    <lcf76f155ced4ddcb4097134ff3c332f xmlns="faf8afa9-72ef-4a0c-a032-3eb2fb80b6a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9BCFE4CB60641ADCBF88627658437" ma:contentTypeVersion="18" ma:contentTypeDescription="Create a new document." ma:contentTypeScope="" ma:versionID="fbadb7a12d2f75c8dba1920469a95c07">
  <xsd:schema xmlns:xsd="http://www.w3.org/2001/XMLSchema" xmlns:xs="http://www.w3.org/2001/XMLSchema" xmlns:p="http://schemas.microsoft.com/office/2006/metadata/properties" xmlns:ns2="faf8afa9-72ef-4a0c-a032-3eb2fb80b6a0" xmlns:ns3="76575a51-89be-4c7d-b428-720085c8d6eb" targetNamespace="http://schemas.microsoft.com/office/2006/metadata/properties" ma:root="true" ma:fieldsID="af4a244cccde317734d2865854a6e8e9" ns2:_="" ns3:_="">
    <xsd:import namespace="faf8afa9-72ef-4a0c-a032-3eb2fb80b6a0"/>
    <xsd:import namespace="76575a51-89be-4c7d-b428-720085c8d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8afa9-72ef-4a0c-a032-3eb2fb80b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25ae2-972f-4854-8332-78f10a9c6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75a51-89be-4c7d-b428-720085c8d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da792e-86af-4ef8-ac1f-20c6285fc026}" ma:internalName="TaxCatchAll" ma:showField="CatchAllData" ma:web="76575a51-89be-4c7d-b428-720085c8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865175-6C6F-4E41-AC08-45A5AECDF32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F413BF8-6D4B-4F4C-AF09-4BEFBAB83B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9C78EF-765D-4008-B3D1-6D5687FEF025}">
  <ds:schemaRefs>
    <ds:schemaRef ds:uri="http://schemas.microsoft.com/office/2006/metadata/properties"/>
    <ds:schemaRef ds:uri="http://schemas.microsoft.com/office/infopath/2007/PartnerControls"/>
    <ds:schemaRef ds:uri="76575a51-89be-4c7d-b428-720085c8d6eb"/>
    <ds:schemaRef ds:uri="faf8afa9-72ef-4a0c-a032-3eb2fb80b6a0"/>
  </ds:schemaRefs>
</ds:datastoreItem>
</file>

<file path=customXml/itemProps4.xml><?xml version="1.0" encoding="utf-8"?>
<ds:datastoreItem xmlns:ds="http://schemas.openxmlformats.org/officeDocument/2006/customXml" ds:itemID="{F34CFCCB-B6B9-4D18-A7DC-E8CE061D63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A19EF4-2C02-42F3-88E3-CC6C83415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8afa9-72ef-4a0c-a032-3eb2fb80b6a0"/>
    <ds:schemaRef ds:uri="76575a51-89be-4c7d-b428-720085c8d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1494</Characters>
  <Application>Microsoft Office Word</Application>
  <DocSecurity>0</DocSecurity>
  <Lines>12</Lines>
  <Paragraphs>3</Paragraphs>
  <ScaleCrop>false</ScaleCrop>
  <Company>GFWI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Daykin</dc:creator>
  <cp:keywords/>
  <cp:lastModifiedBy>Shari Cole</cp:lastModifiedBy>
  <cp:revision>7</cp:revision>
  <cp:lastPrinted>2026-06-22T10:30:00Z</cp:lastPrinted>
  <dcterms:created xsi:type="dcterms:W3CDTF">2026-06-17T09:02:00Z</dcterms:created>
  <dcterms:modified xsi:type="dcterms:W3CDTF">2026-06-22T10:31:00Z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Shari Cole</vt:lpwstr>
  </property>
  <property fmtid="{D5CDD505-2E9C-101B-9397-08002B2CF9AE}" pid="3" name="Order">
    <vt:lpwstr>14300.0000000000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display_urn:schemas-microsoft-com:office:office#Author">
    <vt:lpwstr>Shari Cole</vt:lpwstr>
  </property>
  <property fmtid="{D5CDD505-2E9C-101B-9397-08002B2CF9AE}" pid="7" name="ContentTypeId">
    <vt:lpwstr>0x010100CB39BCFE4CB60641ADCBF88627658437</vt:lpwstr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